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C9" w:rsidRPr="00774B4A" w:rsidRDefault="00F963C9" w:rsidP="00774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t>Утвержд</w:t>
      </w:r>
      <w:r w:rsidR="00774B4A" w:rsidRPr="00774B4A">
        <w:rPr>
          <w:rFonts w:ascii="Times New Roman" w:hAnsi="Times New Roman" w:cs="Times New Roman"/>
          <w:sz w:val="24"/>
          <w:szCs w:val="24"/>
        </w:rPr>
        <w:t>ено приказом</w:t>
      </w:r>
    </w:p>
    <w:p w:rsidR="00774B4A" w:rsidRPr="00774B4A" w:rsidRDefault="00774B4A" w:rsidP="00774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t>МКОУ СОШ №2 им. К.Х.Кизова с.п. Плановское</w:t>
      </w:r>
    </w:p>
    <w:p w:rsidR="00F963C9" w:rsidRPr="00774B4A" w:rsidRDefault="00F963C9" w:rsidP="00F96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t xml:space="preserve">№ </w:t>
      </w:r>
      <w:r w:rsidR="008E7724" w:rsidRPr="00774B4A">
        <w:rPr>
          <w:rFonts w:ascii="Times New Roman" w:hAnsi="Times New Roman" w:cs="Times New Roman"/>
          <w:sz w:val="24"/>
          <w:szCs w:val="24"/>
        </w:rPr>
        <w:t>70</w:t>
      </w:r>
      <w:r w:rsidRPr="00774B4A">
        <w:rPr>
          <w:rFonts w:ascii="Times New Roman" w:hAnsi="Times New Roman" w:cs="Times New Roman"/>
          <w:sz w:val="24"/>
          <w:szCs w:val="24"/>
        </w:rPr>
        <w:t xml:space="preserve"> от</w:t>
      </w:r>
      <w:r w:rsidR="00774B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74B4A">
        <w:rPr>
          <w:rFonts w:ascii="Times New Roman" w:hAnsi="Times New Roman" w:cs="Times New Roman"/>
          <w:sz w:val="24"/>
          <w:szCs w:val="24"/>
        </w:rPr>
        <w:t>3</w:t>
      </w:r>
      <w:r w:rsidR="008E7724" w:rsidRPr="00774B4A">
        <w:rPr>
          <w:rFonts w:ascii="Times New Roman" w:hAnsi="Times New Roman" w:cs="Times New Roman"/>
          <w:sz w:val="24"/>
          <w:szCs w:val="24"/>
        </w:rPr>
        <w:t>1</w:t>
      </w:r>
      <w:r w:rsidRPr="00774B4A">
        <w:rPr>
          <w:rFonts w:ascii="Times New Roman" w:hAnsi="Times New Roman" w:cs="Times New Roman"/>
          <w:sz w:val="24"/>
          <w:szCs w:val="24"/>
        </w:rPr>
        <w:t>.08.202</w:t>
      </w:r>
      <w:r w:rsidR="00774B4A" w:rsidRPr="00774B4A">
        <w:rPr>
          <w:rFonts w:ascii="Times New Roman" w:hAnsi="Times New Roman" w:cs="Times New Roman"/>
          <w:sz w:val="24"/>
          <w:szCs w:val="24"/>
        </w:rPr>
        <w:t>5</w:t>
      </w:r>
      <w:r w:rsidRPr="00774B4A">
        <w:rPr>
          <w:rFonts w:ascii="Times New Roman" w:hAnsi="Times New Roman" w:cs="Times New Roman"/>
          <w:sz w:val="24"/>
          <w:szCs w:val="24"/>
        </w:rPr>
        <w:t>г.</w:t>
      </w:r>
    </w:p>
    <w:p w:rsidR="00F963C9" w:rsidRPr="00774B4A" w:rsidRDefault="00F963C9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7C5" w:rsidRPr="00774B4A" w:rsidRDefault="00FF27C5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963C9" w:rsidRPr="00774B4A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</w:p>
    <w:p w:rsidR="00FF27C5" w:rsidRPr="00774B4A" w:rsidRDefault="00F963C9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 xml:space="preserve">МКОУ СОШ №2 им. </w:t>
      </w:r>
      <w:r w:rsidR="00FF27C5" w:rsidRPr="00774B4A">
        <w:rPr>
          <w:rFonts w:ascii="Times New Roman" w:hAnsi="Times New Roman" w:cs="Times New Roman"/>
          <w:b/>
          <w:sz w:val="24"/>
          <w:szCs w:val="24"/>
        </w:rPr>
        <w:t>К</w:t>
      </w:r>
      <w:r w:rsidRPr="00774B4A">
        <w:rPr>
          <w:rFonts w:ascii="Times New Roman" w:hAnsi="Times New Roman" w:cs="Times New Roman"/>
          <w:b/>
          <w:sz w:val="24"/>
          <w:szCs w:val="24"/>
        </w:rPr>
        <w:t xml:space="preserve">.Х.Кизова с.п. </w:t>
      </w:r>
      <w:r w:rsidR="00FF27C5" w:rsidRPr="00774B4A">
        <w:rPr>
          <w:rFonts w:ascii="Times New Roman" w:hAnsi="Times New Roman" w:cs="Times New Roman"/>
          <w:b/>
          <w:sz w:val="24"/>
          <w:szCs w:val="24"/>
        </w:rPr>
        <w:t>Плановское</w:t>
      </w:r>
    </w:p>
    <w:p w:rsidR="00FF27C5" w:rsidRPr="00774B4A" w:rsidRDefault="00F963C9" w:rsidP="00F96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>на 1 полугодие 202</w:t>
      </w:r>
      <w:r w:rsidR="00774B4A">
        <w:rPr>
          <w:rFonts w:ascii="Times New Roman" w:hAnsi="Times New Roman" w:cs="Times New Roman"/>
          <w:b/>
          <w:sz w:val="24"/>
          <w:szCs w:val="24"/>
        </w:rPr>
        <w:t>5</w:t>
      </w:r>
      <w:r w:rsidRPr="00774B4A">
        <w:rPr>
          <w:rFonts w:ascii="Times New Roman" w:hAnsi="Times New Roman" w:cs="Times New Roman"/>
          <w:b/>
          <w:sz w:val="24"/>
          <w:szCs w:val="24"/>
        </w:rPr>
        <w:t>-202</w:t>
      </w:r>
      <w:r w:rsidR="00774B4A">
        <w:rPr>
          <w:rFonts w:ascii="Times New Roman" w:hAnsi="Times New Roman" w:cs="Times New Roman"/>
          <w:b/>
          <w:sz w:val="24"/>
          <w:szCs w:val="24"/>
        </w:rPr>
        <w:t>6</w:t>
      </w:r>
      <w:r w:rsidRPr="00774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B4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774B4A">
        <w:rPr>
          <w:rFonts w:ascii="Times New Roman" w:hAnsi="Times New Roman" w:cs="Times New Roman"/>
          <w:b/>
          <w:sz w:val="24"/>
          <w:szCs w:val="24"/>
        </w:rPr>
        <w:t>.</w:t>
      </w:r>
    </w:p>
    <w:p w:rsidR="00FF27C5" w:rsidRPr="00774B4A" w:rsidRDefault="00F963C9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>НОО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41"/>
        <w:gridCol w:w="2591"/>
        <w:gridCol w:w="4218"/>
      </w:tblGrid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 процедуры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3а класс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Учебный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 процедуры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5а класс</w:t>
            </w:r>
          </w:p>
        </w:tc>
      </w:tr>
      <w:tr w:rsidR="00FF27C5" w:rsidRPr="00774B4A" w:rsidTr="00F963C9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5б класс</w:t>
            </w:r>
          </w:p>
        </w:tc>
      </w:tr>
      <w:tr w:rsidR="00FF27C5" w:rsidRPr="00774B4A" w:rsidTr="00F963C9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A13BF1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1EE" w:rsidRPr="00774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EE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C671EE" w:rsidRPr="00774B4A" w:rsidTr="00F963C9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A1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BF1" w:rsidRPr="00774B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28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C671EE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A1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BF1" w:rsidRPr="00774B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C671E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A13BF1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1" w:rsidRPr="00774B4A" w:rsidRDefault="00A13BF1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1" w:rsidRPr="00774B4A" w:rsidRDefault="00A13BF1" w:rsidP="00A1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1" w:rsidRPr="00774B4A" w:rsidRDefault="00A13BF1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7а класс</w:t>
            </w:r>
          </w:p>
        </w:tc>
      </w:tr>
      <w:tr w:rsidR="00C671EE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0F41A1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0F41A1"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7б класс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C671EE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C671EE"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73534" w:rsidRPr="00774B4A" w:rsidTr="00F963C9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срез 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73534" w:rsidRPr="00774B4A" w:rsidTr="00F963C9">
        <w:trPr>
          <w:trHeight w:val="25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21.12.22 (</w:t>
            </w:r>
            <w:proofErr w:type="spellStart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proofErr w:type="gramStart"/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13.09.12г.,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5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СОО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34" w:rsidRPr="00774B4A" w:rsidTr="00F963C9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73534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proofErr w:type="gramStart"/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proofErr w:type="gramStart"/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34" w:rsidRPr="00774B4A" w:rsidTr="00F963C9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15.12.20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28.11.22г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73534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774B4A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30.11.2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025г.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FF27C5" w:rsidRPr="00774B4A" w:rsidRDefault="00F963C9" w:rsidP="00FF27C5">
      <w:pPr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br/>
      </w:r>
    </w:p>
    <w:p w:rsidR="00FF27C5" w:rsidRPr="00774B4A" w:rsidRDefault="00FF27C5" w:rsidP="00FF27C5">
      <w:pPr>
        <w:rPr>
          <w:rFonts w:ascii="Times New Roman" w:hAnsi="Times New Roman" w:cs="Times New Roman"/>
          <w:sz w:val="24"/>
          <w:szCs w:val="24"/>
        </w:rPr>
      </w:pPr>
    </w:p>
    <w:p w:rsidR="00C671EE" w:rsidRPr="00774B4A" w:rsidRDefault="00C671EE">
      <w:pPr>
        <w:rPr>
          <w:rFonts w:ascii="Times New Roman" w:hAnsi="Times New Roman" w:cs="Times New Roman"/>
          <w:sz w:val="24"/>
          <w:szCs w:val="24"/>
        </w:rPr>
      </w:pPr>
    </w:p>
    <w:sectPr w:rsidR="00C671EE" w:rsidRPr="00774B4A" w:rsidSect="0039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7C5"/>
    <w:rsid w:val="00273534"/>
    <w:rsid w:val="0039205C"/>
    <w:rsid w:val="00451D71"/>
    <w:rsid w:val="0069763B"/>
    <w:rsid w:val="00774B4A"/>
    <w:rsid w:val="008E7724"/>
    <w:rsid w:val="00A13BF1"/>
    <w:rsid w:val="00B74C5B"/>
    <w:rsid w:val="00C671EE"/>
    <w:rsid w:val="00F963C9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planschool@yandex.ru</cp:lastModifiedBy>
  <cp:revision>7</cp:revision>
  <dcterms:created xsi:type="dcterms:W3CDTF">2022-10-17T15:08:00Z</dcterms:created>
  <dcterms:modified xsi:type="dcterms:W3CDTF">2025-09-17T12:20:00Z</dcterms:modified>
</cp:coreProperties>
</file>